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CE6811">
        <w:rPr>
          <w:rFonts w:ascii="Comic Sans MS" w:hAnsi="Comic Sans MS"/>
        </w:rPr>
        <w:t>KOMIN</w:t>
      </w:r>
      <w:bookmarkStart w:id="0" w:name="_GoBack"/>
      <w:bookmarkEnd w:id="0"/>
      <w:r w:rsidRPr="006F2625">
        <w:rPr>
          <w:rFonts w:ascii="Comic Sans MS" w:hAnsi="Comic Sans MS"/>
        </w:rPr>
        <w:t xml:space="preserve">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0A3BCD">
        <w:rPr>
          <w:rFonts w:ascii="Comic Sans MS" w:hAnsi="Comic Sans MS"/>
          <w:b/>
          <w:color w:val="FF0000"/>
          <w:sz w:val="28"/>
          <w:szCs w:val="28"/>
          <w:u w:val="single"/>
        </w:rPr>
        <w:t>14. 10. 2019. – 18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422C9A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901EB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  <w:t xml:space="preserve">ponedjeljak </w:t>
            </w:r>
          </w:p>
          <w:p w:rsidR="000901EB" w:rsidRDefault="000A3BCD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14</w:t>
            </w:r>
            <w:r w:rsidR="000901EB">
              <w:rPr>
                <w:rFonts w:ascii="Comic Sans MS" w:hAnsi="Comic Sans MS"/>
                <w:b/>
                <w:color w:val="7030A0"/>
                <w:lang w:eastAsia="en-US"/>
              </w:rPr>
              <w:t>.10.</w:t>
            </w:r>
          </w:p>
        </w:tc>
        <w:tc>
          <w:tcPr>
            <w:tcW w:w="6681" w:type="dxa"/>
          </w:tcPr>
          <w:p w:rsidR="000901EB" w:rsidRPr="003600ED" w:rsidRDefault="003600ED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>Margo</w:t>
            </w:r>
            <w:proofErr w:type="spellEnd"/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i marmelada na raženom kruhu</w:t>
            </w:r>
          </w:p>
          <w:p w:rsidR="003600ED" w:rsidRPr="003600ED" w:rsidRDefault="003600ED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</w:t>
            </w:r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>oćni čaj s limunom</w:t>
            </w:r>
          </w:p>
          <w:p w:rsidR="003600ED" w:rsidRPr="003600ED" w:rsidRDefault="003600ED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>voće</w:t>
            </w:r>
          </w:p>
        </w:tc>
      </w:tr>
      <w:tr w:rsidR="000901EB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utorak </w:t>
            </w:r>
          </w:p>
          <w:p w:rsidR="000901EB" w:rsidRDefault="000A3BCD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15</w:t>
            </w:r>
            <w:r w:rsidR="000901EB">
              <w:rPr>
                <w:rFonts w:ascii="Comic Sans MS" w:hAnsi="Comic Sans MS"/>
                <w:b/>
                <w:color w:val="7030A0"/>
                <w:lang w:eastAsia="en-US"/>
              </w:rPr>
              <w:t>.10.</w:t>
            </w:r>
          </w:p>
        </w:tc>
        <w:tc>
          <w:tcPr>
            <w:tcW w:w="6681" w:type="dxa"/>
          </w:tcPr>
          <w:p w:rsidR="000901EB" w:rsidRPr="003600ED" w:rsidRDefault="003600ED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</w:t>
            </w:r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endvič od čajne salame u </w:t>
            </w:r>
            <w:proofErr w:type="spellStart"/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>labli</w:t>
            </w:r>
            <w:proofErr w:type="spellEnd"/>
          </w:p>
          <w:p w:rsidR="003600ED" w:rsidRPr="003600ED" w:rsidRDefault="003600ED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>Cedevita</w:t>
            </w:r>
          </w:p>
        </w:tc>
      </w:tr>
      <w:tr w:rsidR="000901EB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srijeda </w:t>
            </w:r>
          </w:p>
          <w:p w:rsidR="000901EB" w:rsidRDefault="000A3BCD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16</w:t>
            </w:r>
            <w:r w:rsidR="000901EB">
              <w:rPr>
                <w:rFonts w:ascii="Comic Sans MS" w:hAnsi="Comic Sans MS"/>
                <w:b/>
                <w:color w:val="7030A0"/>
                <w:lang w:eastAsia="en-US"/>
              </w:rPr>
              <w:t>.10.</w:t>
            </w:r>
          </w:p>
        </w:tc>
        <w:tc>
          <w:tcPr>
            <w:tcW w:w="6681" w:type="dxa"/>
          </w:tcPr>
          <w:p w:rsidR="000901EB" w:rsidRPr="003600ED" w:rsidRDefault="003600ED" w:rsidP="000901EB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>Čokolino</w:t>
            </w:r>
            <w:proofErr w:type="spellEnd"/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na mlijeku</w:t>
            </w:r>
          </w:p>
          <w:p w:rsidR="003600ED" w:rsidRPr="003600ED" w:rsidRDefault="003600ED" w:rsidP="000901EB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>grickalice</w:t>
            </w:r>
          </w:p>
        </w:tc>
      </w:tr>
      <w:tr w:rsidR="000901EB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0901EB" w:rsidRDefault="000A3BCD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četvrtak 17</w:t>
            </w:r>
            <w:r w:rsidR="000901EB">
              <w:rPr>
                <w:rFonts w:ascii="Comic Sans MS" w:hAnsi="Comic Sans MS"/>
                <w:b/>
                <w:color w:val="7030A0"/>
                <w:lang w:eastAsia="en-US"/>
              </w:rPr>
              <w:t>.10.</w:t>
            </w:r>
          </w:p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</w:p>
        </w:tc>
        <w:tc>
          <w:tcPr>
            <w:tcW w:w="6681" w:type="dxa"/>
          </w:tcPr>
          <w:p w:rsidR="000901EB" w:rsidRPr="003600ED" w:rsidRDefault="003600ED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</w:t>
            </w:r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>lipić</w:t>
            </w:r>
            <w:proofErr w:type="spellEnd"/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šunka-sir</w:t>
            </w:r>
          </w:p>
          <w:p w:rsidR="003600ED" w:rsidRPr="003600ED" w:rsidRDefault="003600ED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</w:t>
            </w:r>
            <w:r w:rsidRPr="003600ED">
              <w:rPr>
                <w:rFonts w:ascii="Comic Sans MS" w:hAnsi="Comic Sans MS"/>
                <w:sz w:val="28"/>
                <w:szCs w:val="28"/>
                <w:lang w:eastAsia="en-US"/>
              </w:rPr>
              <w:t>oćni čaj s limunom</w:t>
            </w:r>
          </w:p>
          <w:p w:rsidR="000901EB" w:rsidRPr="003600ED" w:rsidRDefault="000901EB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0901EB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petak </w:t>
            </w:r>
          </w:p>
          <w:p w:rsidR="000901EB" w:rsidRDefault="000A3BCD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18</w:t>
            </w:r>
            <w:r w:rsidR="000901EB">
              <w:rPr>
                <w:rFonts w:ascii="Comic Sans MS" w:hAnsi="Comic Sans MS"/>
                <w:b/>
                <w:color w:val="7030A0"/>
                <w:lang w:eastAsia="en-US"/>
              </w:rPr>
              <w:t>.10.</w:t>
            </w:r>
          </w:p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</w:p>
        </w:tc>
        <w:tc>
          <w:tcPr>
            <w:tcW w:w="6681" w:type="dxa"/>
          </w:tcPr>
          <w:p w:rsidR="000901EB" w:rsidRDefault="003600ED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burek od sira</w:t>
            </w:r>
          </w:p>
          <w:p w:rsidR="003600ED" w:rsidRDefault="003600ED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jogurt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901EB"/>
    <w:rsid w:val="000A3BCD"/>
    <w:rsid w:val="001C45AF"/>
    <w:rsid w:val="001C5013"/>
    <w:rsid w:val="00296CAF"/>
    <w:rsid w:val="002A2ABC"/>
    <w:rsid w:val="002A2F24"/>
    <w:rsid w:val="002D6871"/>
    <w:rsid w:val="003043E3"/>
    <w:rsid w:val="00305089"/>
    <w:rsid w:val="0035424D"/>
    <w:rsid w:val="003600ED"/>
    <w:rsid w:val="004211EA"/>
    <w:rsid w:val="00422C9A"/>
    <w:rsid w:val="00486CFC"/>
    <w:rsid w:val="004B234C"/>
    <w:rsid w:val="00525C68"/>
    <w:rsid w:val="006F2625"/>
    <w:rsid w:val="007539F5"/>
    <w:rsid w:val="00845DE6"/>
    <w:rsid w:val="00847067"/>
    <w:rsid w:val="00886FE8"/>
    <w:rsid w:val="00951D6A"/>
    <w:rsid w:val="00992CA0"/>
    <w:rsid w:val="009D0E99"/>
    <w:rsid w:val="009D52A7"/>
    <w:rsid w:val="00A0281A"/>
    <w:rsid w:val="00A474C1"/>
    <w:rsid w:val="00A53AE5"/>
    <w:rsid w:val="00A9203D"/>
    <w:rsid w:val="00B55FA7"/>
    <w:rsid w:val="00BE54A8"/>
    <w:rsid w:val="00C841F5"/>
    <w:rsid w:val="00CB0B15"/>
    <w:rsid w:val="00CE6811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86FE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2019-02-01T07:05:00Z</cp:lastPrinted>
  <dcterms:created xsi:type="dcterms:W3CDTF">2019-10-11T08:23:00Z</dcterms:created>
  <dcterms:modified xsi:type="dcterms:W3CDTF">2019-10-11T08:23:00Z</dcterms:modified>
</cp:coreProperties>
</file>