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/0</w:t>
      </w:r>
      <w:r w:rsidR="00443E9A">
        <w:rPr>
          <w:sz w:val="22"/>
          <w:szCs w:val="22"/>
        </w:rPr>
        <w:t>3</w:t>
      </w:r>
    </w:p>
    <w:p w:rsidR="002D363B" w:rsidRPr="00AD638C" w:rsidRDefault="00E55633" w:rsidP="002D363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238/30-31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152B86">
        <w:rPr>
          <w:sz w:val="22"/>
          <w:szCs w:val="22"/>
        </w:rPr>
        <w:t>31</w:t>
      </w:r>
      <w:r w:rsidRPr="00AD638C">
        <w:rPr>
          <w:sz w:val="22"/>
          <w:szCs w:val="22"/>
        </w:rPr>
        <w:t xml:space="preserve">. </w:t>
      </w:r>
      <w:r w:rsidR="00152B86">
        <w:rPr>
          <w:sz w:val="22"/>
          <w:szCs w:val="22"/>
        </w:rPr>
        <w:t>kolovoza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.</w:t>
      </w:r>
    </w:p>
    <w:p w:rsidR="002D363B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152B86">
        <w:rPr>
          <w:sz w:val="22"/>
          <w:szCs w:val="22"/>
        </w:rPr>
        <w:t>20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r>
        <w:t xml:space="preserve">Sjednica je održana </w:t>
      </w:r>
      <w:r w:rsidR="00170371">
        <w:t xml:space="preserve">elektronskim putem </w:t>
      </w:r>
      <w:r w:rsidR="00152B86">
        <w:t>31</w:t>
      </w:r>
      <w:r>
        <w:t xml:space="preserve">. </w:t>
      </w:r>
      <w:r w:rsidR="00152B86">
        <w:t>kolovoza</w:t>
      </w:r>
      <w:r>
        <w:t xml:space="preserve"> 202</w:t>
      </w:r>
      <w:r w:rsidR="00E55633">
        <w:t>2</w:t>
      </w:r>
      <w:r>
        <w:t>.</w:t>
      </w:r>
      <w:r w:rsidR="00170371">
        <w:t xml:space="preserve"> od 7,00 do </w:t>
      </w:r>
      <w:r w:rsidR="00B126E3">
        <w:t>24,00</w:t>
      </w:r>
      <w:r w:rsidR="00354EF1">
        <w:t xml:space="preserve"> sat</w:t>
      </w:r>
      <w:r w:rsidR="00170371">
        <w:t>a</w:t>
      </w:r>
      <w:r w:rsidR="00354EF1">
        <w:t>.</w:t>
      </w:r>
      <w:r>
        <w:t xml:space="preserve"> </w:t>
      </w:r>
    </w:p>
    <w:p w:rsidR="00F739BF" w:rsidRPr="00462E1E" w:rsidRDefault="00AE4AF4" w:rsidP="00F739BF">
      <w:r>
        <w:t>Prisutni članovi:</w:t>
      </w:r>
      <w:r w:rsidRPr="00AE4AF4">
        <w:t xml:space="preserve"> Tanja Madžarac</w:t>
      </w:r>
      <w:r>
        <w:t xml:space="preserve">, </w:t>
      </w:r>
      <w:r w:rsidR="00F739BF">
        <w:t>Filip Ćurko</w:t>
      </w:r>
      <w:r>
        <w:t xml:space="preserve">, </w:t>
      </w:r>
      <w:r w:rsidR="00B57834">
        <w:t xml:space="preserve">Damir Cvrlja, </w:t>
      </w:r>
      <w:r w:rsidRPr="00AE4AF4">
        <w:t>Matea Rosić Buković</w:t>
      </w:r>
      <w:r w:rsidR="00152B86">
        <w:t xml:space="preserve">, </w:t>
      </w:r>
      <w:r>
        <w:t>Marina Turčić</w:t>
      </w:r>
      <w:r w:rsidR="00152B86">
        <w:t xml:space="preserve"> i Vjeran Antolković</w:t>
      </w:r>
    </w:p>
    <w:p w:rsidR="00F739BF" w:rsidRPr="00462E1E" w:rsidRDefault="00F739BF" w:rsidP="00F739BF"/>
    <w:p w:rsidR="002D363B" w:rsidRPr="005B3FA2" w:rsidRDefault="002D363B" w:rsidP="002D363B">
      <w:pPr>
        <w:rPr>
          <w:sz w:val="22"/>
          <w:szCs w:val="22"/>
        </w:rPr>
      </w:pPr>
    </w:p>
    <w:p w:rsidR="002D363B" w:rsidRDefault="002D363B" w:rsidP="002D363B">
      <w:r>
        <w:t>U pozivu je utvrđen sljedeći dnevni red:</w:t>
      </w:r>
    </w:p>
    <w:p w:rsidR="000D72DE" w:rsidRPr="000D72DE" w:rsidRDefault="000D72DE" w:rsidP="000D72DE">
      <w:pPr>
        <w:pStyle w:val="Odlomakpopisa"/>
        <w:ind w:left="1080"/>
        <w:rPr>
          <w:sz w:val="22"/>
          <w:szCs w:val="22"/>
        </w:rPr>
      </w:pPr>
      <w:r w:rsidRPr="000D72DE">
        <w:rPr>
          <w:sz w:val="22"/>
          <w:szCs w:val="22"/>
        </w:rPr>
        <w:t>1.</w:t>
      </w:r>
      <w:r w:rsidRPr="000D72DE">
        <w:rPr>
          <w:sz w:val="22"/>
          <w:szCs w:val="22"/>
        </w:rPr>
        <w:tab/>
        <w:t>Verificiranje zapisnika sa 19. sjednice Školskog odbora</w:t>
      </w:r>
    </w:p>
    <w:p w:rsidR="000D72DE" w:rsidRPr="000D72DE" w:rsidRDefault="000D72DE" w:rsidP="000D72DE">
      <w:pPr>
        <w:pStyle w:val="Odlomakpopisa"/>
        <w:ind w:left="1080"/>
        <w:rPr>
          <w:sz w:val="22"/>
          <w:szCs w:val="22"/>
        </w:rPr>
      </w:pPr>
      <w:r w:rsidRPr="000D72DE">
        <w:rPr>
          <w:sz w:val="22"/>
          <w:szCs w:val="22"/>
        </w:rPr>
        <w:t>2.</w:t>
      </w:r>
      <w:r w:rsidRPr="000D72DE">
        <w:rPr>
          <w:sz w:val="22"/>
          <w:szCs w:val="22"/>
        </w:rPr>
        <w:tab/>
        <w:t>Davanje suglasnosti za zasnivanje radnog odnosa</w:t>
      </w:r>
    </w:p>
    <w:p w:rsidR="000D72DE" w:rsidRPr="000D72DE" w:rsidRDefault="000D72DE" w:rsidP="000D72DE">
      <w:pPr>
        <w:pStyle w:val="Odlomakpopisa"/>
        <w:ind w:left="1080"/>
        <w:rPr>
          <w:sz w:val="22"/>
          <w:szCs w:val="22"/>
        </w:rPr>
      </w:pPr>
      <w:r w:rsidRPr="000D72DE">
        <w:rPr>
          <w:sz w:val="22"/>
          <w:szCs w:val="22"/>
        </w:rPr>
        <w:t>3.</w:t>
      </w:r>
      <w:r w:rsidRPr="000D72DE">
        <w:rPr>
          <w:sz w:val="22"/>
          <w:szCs w:val="22"/>
        </w:rPr>
        <w:tab/>
        <w:t>Donošenje Odluke o cijeni školske kuhinje za šk. g. 2022./23.</w:t>
      </w:r>
    </w:p>
    <w:p w:rsidR="00906F6C" w:rsidRPr="00152B86" w:rsidRDefault="000D72DE" w:rsidP="000D72DE">
      <w:pPr>
        <w:pStyle w:val="Odlomakpopisa"/>
        <w:ind w:left="1080"/>
        <w:rPr>
          <w:sz w:val="22"/>
          <w:szCs w:val="22"/>
        </w:rPr>
      </w:pPr>
      <w:r w:rsidRPr="000D72DE">
        <w:rPr>
          <w:sz w:val="22"/>
          <w:szCs w:val="22"/>
        </w:rPr>
        <w:t>4.</w:t>
      </w:r>
      <w:r w:rsidRPr="000D72DE">
        <w:rPr>
          <w:sz w:val="22"/>
          <w:szCs w:val="22"/>
        </w:rPr>
        <w:tab/>
        <w:t>Donošenje Odluke o cijeni programa produženog boravka za šk. g. 2022./23.</w:t>
      </w:r>
    </w:p>
    <w:p w:rsidR="00312A13" w:rsidRPr="006A7B81" w:rsidRDefault="00312A13" w:rsidP="00906F6C">
      <w:pPr>
        <w:pStyle w:val="Odlomakpopisa"/>
        <w:ind w:left="1080"/>
        <w:rPr>
          <w:sz w:val="22"/>
          <w:szCs w:val="22"/>
        </w:rPr>
      </w:pPr>
    </w:p>
    <w:p w:rsidR="001720A2" w:rsidRDefault="001720A2" w:rsidP="00312A13">
      <w:pPr>
        <w:ind w:left="1080"/>
      </w:pPr>
    </w:p>
    <w:p w:rsidR="002D363B" w:rsidRPr="00AA54BA" w:rsidRDefault="002D363B" w:rsidP="002D363B">
      <w:pPr>
        <w:pStyle w:val="Odlomakpopisa"/>
        <w:ind w:left="2520"/>
        <w:rPr>
          <w:sz w:val="22"/>
          <w:szCs w:val="22"/>
        </w:rPr>
      </w:pPr>
    </w:p>
    <w:p w:rsidR="00BE3AD2" w:rsidRDefault="00BE3AD2" w:rsidP="00BE3AD2">
      <w:pPr>
        <w:pStyle w:val="Odlomakpopisa"/>
        <w:ind w:left="0"/>
      </w:pPr>
      <w:r>
        <w:t>Školski odbor donio je sljedeće odluke i zaključke:</w:t>
      </w:r>
    </w:p>
    <w:p w:rsidR="00BE3AD2" w:rsidRDefault="00BE3AD2" w:rsidP="00BE3AD2">
      <w:pPr>
        <w:pStyle w:val="Odlomakpopisa"/>
        <w:ind w:left="0"/>
      </w:pPr>
    </w:p>
    <w:p w:rsidR="00312A13" w:rsidRPr="00E17F18" w:rsidRDefault="00312A13" w:rsidP="00E17F18">
      <w:pPr>
        <w:pStyle w:val="Odlomakpopisa"/>
        <w:numPr>
          <w:ilvl w:val="0"/>
          <w:numId w:val="1"/>
        </w:numPr>
      </w:pPr>
      <w:r>
        <w:t>Verificiran</w:t>
      </w:r>
      <w:r w:rsidR="00BE3AD2">
        <w:t xml:space="preserve"> </w:t>
      </w:r>
      <w:r>
        <w:t>je</w:t>
      </w:r>
      <w:r w:rsidR="00BE3AD2">
        <w:t xml:space="preserve"> zapisni</w:t>
      </w:r>
      <w:r>
        <w:t>k</w:t>
      </w:r>
      <w:r w:rsidR="00BE3AD2">
        <w:t xml:space="preserve"> 1</w:t>
      </w:r>
      <w:r w:rsidR="000D72DE">
        <w:t>9</w:t>
      </w:r>
      <w:r w:rsidR="00BE3AD2">
        <w:t>. sjednice Školskog odbora</w:t>
      </w:r>
    </w:p>
    <w:p w:rsidR="008E170A" w:rsidRDefault="008E170A" w:rsidP="008E170A">
      <w:pPr>
        <w:pStyle w:val="Odlomakpopisa"/>
        <w:numPr>
          <w:ilvl w:val="0"/>
          <w:numId w:val="1"/>
        </w:numPr>
      </w:pPr>
      <w:r>
        <w:t xml:space="preserve">Dana je suglasnost za zasnivanje radnog odnosa na radnom mjestu pomoćnika u nastavi s </w:t>
      </w:r>
      <w:r>
        <w:t xml:space="preserve">Marinom Mladić, </w:t>
      </w:r>
      <w:r>
        <w:t xml:space="preserve"> na </w:t>
      </w:r>
      <w:r>
        <w:t>određeno, nepuno radno vrijeme 20 sati tjedno,</w:t>
      </w:r>
    </w:p>
    <w:p w:rsidR="008E170A" w:rsidRDefault="00CB64C0" w:rsidP="008E170A">
      <w:pPr>
        <w:pStyle w:val="Odlomakpopisa"/>
        <w:numPr>
          <w:ilvl w:val="0"/>
          <w:numId w:val="1"/>
        </w:numPr>
      </w:pPr>
      <w:r>
        <w:t>Dana je suglasnost za zasnivanje radnog odnosa na radnom mjestu pomoćnika u nastavi s</w:t>
      </w:r>
      <w:r>
        <w:t xml:space="preserve"> </w:t>
      </w:r>
      <w:r w:rsidR="008E170A">
        <w:t xml:space="preserve">Valentinom </w:t>
      </w:r>
      <w:proofErr w:type="spellStart"/>
      <w:r w:rsidR="008E170A">
        <w:t>Rojko</w:t>
      </w:r>
      <w:proofErr w:type="spellEnd"/>
      <w:r w:rsidR="008E170A">
        <w:t xml:space="preserve">, </w:t>
      </w:r>
      <w:r>
        <w:t xml:space="preserve">na </w:t>
      </w:r>
      <w:r w:rsidR="008E170A">
        <w:t>određeno, nepuno radno vrijeme 20 sati tjedno,</w:t>
      </w:r>
    </w:p>
    <w:p w:rsidR="008E170A" w:rsidRDefault="00CB64C0" w:rsidP="00CB64C0">
      <w:pPr>
        <w:pStyle w:val="Odlomakpopisa"/>
        <w:numPr>
          <w:ilvl w:val="0"/>
          <w:numId w:val="1"/>
        </w:numPr>
      </w:pPr>
      <w:r w:rsidRPr="00CB64C0">
        <w:t xml:space="preserve">Dana je suglasnost za zasnivanje radnog odnosa na radnom mjestu pomoćnika u nastavi s </w:t>
      </w:r>
      <w:r w:rsidR="008E170A">
        <w:t xml:space="preserve">Tatjana Bobinec </w:t>
      </w:r>
      <w:proofErr w:type="spellStart"/>
      <w:r w:rsidR="008E170A">
        <w:t>Žinić</w:t>
      </w:r>
      <w:proofErr w:type="spellEnd"/>
      <w:r w:rsidR="008E170A">
        <w:t xml:space="preserve">, </w:t>
      </w:r>
      <w:r>
        <w:t xml:space="preserve">na </w:t>
      </w:r>
      <w:r w:rsidR="008E170A">
        <w:t>određeno, nepuno radno vrijeme 20 sati tjedno,</w:t>
      </w:r>
    </w:p>
    <w:p w:rsidR="008E170A" w:rsidRDefault="00CB64C0" w:rsidP="00CB64C0">
      <w:pPr>
        <w:pStyle w:val="Odlomakpopisa"/>
        <w:numPr>
          <w:ilvl w:val="0"/>
          <w:numId w:val="1"/>
        </w:numPr>
      </w:pPr>
      <w:r w:rsidRPr="00CB64C0">
        <w:t xml:space="preserve">Dana je suglasnost za zasnivanje radnog odnosa na radnom mjestu pomoćnika u nastavi s </w:t>
      </w:r>
      <w:r w:rsidR="008E170A">
        <w:t xml:space="preserve">Ivanom Češnjak, </w:t>
      </w:r>
      <w:r>
        <w:t xml:space="preserve">na </w:t>
      </w:r>
      <w:r w:rsidR="008E170A">
        <w:t>određeno, nepuno radno vrijeme 22 sata tjedno,</w:t>
      </w:r>
    </w:p>
    <w:p w:rsidR="008E170A" w:rsidRDefault="00CB64C0" w:rsidP="00CB64C0">
      <w:pPr>
        <w:pStyle w:val="Odlomakpopisa"/>
        <w:numPr>
          <w:ilvl w:val="0"/>
          <w:numId w:val="1"/>
        </w:numPr>
      </w:pPr>
      <w:r w:rsidRPr="00CB64C0">
        <w:t xml:space="preserve">Dana je suglasnost za zasnivanje radnog odnosa na radnom mjestu pomoćnika u nastavi s </w:t>
      </w:r>
      <w:r w:rsidR="008E170A">
        <w:t xml:space="preserve">Daliborkom </w:t>
      </w:r>
      <w:proofErr w:type="spellStart"/>
      <w:r w:rsidR="008E170A">
        <w:t>Bičak</w:t>
      </w:r>
      <w:proofErr w:type="spellEnd"/>
      <w:r w:rsidR="008E170A">
        <w:t xml:space="preserve"> </w:t>
      </w:r>
      <w:proofErr w:type="spellStart"/>
      <w:r w:rsidR="008E170A">
        <w:t>Levinski</w:t>
      </w:r>
      <w:proofErr w:type="spellEnd"/>
      <w:r w:rsidR="008E170A">
        <w:t xml:space="preserve">, </w:t>
      </w:r>
      <w:r>
        <w:t xml:space="preserve">na </w:t>
      </w:r>
      <w:r w:rsidR="008E170A">
        <w:t>određeno, nepuno radno vrijeme 22 sata tjedno,</w:t>
      </w:r>
    </w:p>
    <w:p w:rsidR="008E170A" w:rsidRDefault="007B261D" w:rsidP="007B261D">
      <w:pPr>
        <w:pStyle w:val="Odlomakpopisa"/>
        <w:numPr>
          <w:ilvl w:val="0"/>
          <w:numId w:val="1"/>
        </w:numPr>
      </w:pPr>
      <w:r w:rsidRPr="007B261D">
        <w:t xml:space="preserve">Dana je suglasnost za zasnivanje radnog odnosa na radnom mjestu pomoćnika u nastavi s </w:t>
      </w:r>
      <w:r w:rsidR="008E170A">
        <w:t xml:space="preserve">Sonjom </w:t>
      </w:r>
      <w:proofErr w:type="spellStart"/>
      <w:r w:rsidR="008E170A">
        <w:t>Grubešom</w:t>
      </w:r>
      <w:proofErr w:type="spellEnd"/>
      <w:r w:rsidR="008E170A">
        <w:t xml:space="preserve">, </w:t>
      </w:r>
      <w:r>
        <w:t xml:space="preserve">na </w:t>
      </w:r>
      <w:r w:rsidR="008E170A">
        <w:t>određeno, nepuno radno vrijeme 26 sati tjedno,</w:t>
      </w:r>
    </w:p>
    <w:p w:rsidR="008E170A" w:rsidRDefault="002A7509" w:rsidP="002A7509">
      <w:pPr>
        <w:pStyle w:val="Odlomakpopisa"/>
        <w:numPr>
          <w:ilvl w:val="0"/>
          <w:numId w:val="1"/>
        </w:numPr>
      </w:pPr>
      <w:r w:rsidRPr="002A7509">
        <w:t xml:space="preserve">Dana je suglasnost za zasnivanje radnog odnosa na radnom mjestu pomoćnika u nastavi s </w:t>
      </w:r>
      <w:r w:rsidR="008E170A">
        <w:t xml:space="preserve">Dinom </w:t>
      </w:r>
      <w:proofErr w:type="spellStart"/>
      <w:r w:rsidR="008E170A">
        <w:t>Štrbom</w:t>
      </w:r>
      <w:proofErr w:type="spellEnd"/>
      <w:r w:rsidR="008E170A">
        <w:t xml:space="preserve">, </w:t>
      </w:r>
      <w:r>
        <w:t xml:space="preserve">na </w:t>
      </w:r>
      <w:r w:rsidR="008E170A">
        <w:t>određeno, nepuno radno vrijeme 26 sati tjedno,</w:t>
      </w:r>
    </w:p>
    <w:p w:rsidR="008E170A" w:rsidRDefault="002A7509" w:rsidP="002A7509">
      <w:pPr>
        <w:pStyle w:val="Odlomakpopisa"/>
        <w:numPr>
          <w:ilvl w:val="0"/>
          <w:numId w:val="1"/>
        </w:numPr>
      </w:pPr>
      <w:r w:rsidRPr="002A7509">
        <w:t xml:space="preserve">Dana je suglasnost za zasnivanje radnog odnosa na radnom mjestu pomoćnika u nastavi s </w:t>
      </w:r>
      <w:r w:rsidR="008E170A">
        <w:t xml:space="preserve">Sadet Limari Živoder, </w:t>
      </w:r>
      <w:r>
        <w:t xml:space="preserve">na </w:t>
      </w:r>
      <w:r w:rsidR="008E170A">
        <w:t>određeno, nepuno radno vrijeme 26 sati tjedno,</w:t>
      </w:r>
    </w:p>
    <w:p w:rsidR="008E170A" w:rsidRDefault="002A7509" w:rsidP="002A7509">
      <w:pPr>
        <w:pStyle w:val="Odlomakpopisa"/>
        <w:numPr>
          <w:ilvl w:val="0"/>
          <w:numId w:val="1"/>
        </w:numPr>
      </w:pPr>
      <w:r w:rsidRPr="002A7509">
        <w:t xml:space="preserve">Dana je suglasnost za zasnivanje radnog odnosa na radnom mjestu pomoćnika u nastavi s </w:t>
      </w:r>
      <w:r w:rsidR="008E170A">
        <w:t xml:space="preserve">Jelenom Kralj </w:t>
      </w:r>
      <w:proofErr w:type="spellStart"/>
      <w:r w:rsidR="008E170A">
        <w:t>Rojtinić</w:t>
      </w:r>
      <w:proofErr w:type="spellEnd"/>
      <w:r w:rsidR="008E170A">
        <w:t xml:space="preserve">, </w:t>
      </w:r>
      <w:r>
        <w:t xml:space="preserve">na </w:t>
      </w:r>
      <w:r w:rsidR="008E170A">
        <w:t>određeno, nepuno radno vrijeme 26 sati tjedno,</w:t>
      </w:r>
    </w:p>
    <w:p w:rsidR="008E170A" w:rsidRDefault="00DF799F" w:rsidP="00DF799F">
      <w:pPr>
        <w:pStyle w:val="Odlomakpopisa"/>
        <w:numPr>
          <w:ilvl w:val="0"/>
          <w:numId w:val="1"/>
        </w:numPr>
      </w:pPr>
      <w:r w:rsidRPr="00DF799F">
        <w:t xml:space="preserve">Dana je suglasnost za zasnivanje radnog odnosa na radnom mjestu pomoćnika u nastavi s </w:t>
      </w:r>
      <w:r w:rsidR="008E170A">
        <w:t xml:space="preserve">Sanjom Pucak, </w:t>
      </w:r>
      <w:r>
        <w:t xml:space="preserve">na </w:t>
      </w:r>
      <w:r w:rsidR="008E170A">
        <w:t>određeno, nepuno radno vrijeme 30 sati tjedno,</w:t>
      </w:r>
    </w:p>
    <w:p w:rsidR="008E170A" w:rsidRDefault="00DF799F" w:rsidP="00DF799F">
      <w:pPr>
        <w:pStyle w:val="Odlomakpopisa"/>
        <w:numPr>
          <w:ilvl w:val="0"/>
          <w:numId w:val="1"/>
        </w:numPr>
      </w:pPr>
      <w:r w:rsidRPr="00DF799F">
        <w:lastRenderedPageBreak/>
        <w:t xml:space="preserve">Dana je suglasnost za zasnivanje radnog odnosa na radnom mjestu pomoćnika u nastavi s </w:t>
      </w:r>
      <w:r w:rsidR="008E170A">
        <w:t xml:space="preserve">Markom Glavašem, </w:t>
      </w:r>
      <w:r>
        <w:t xml:space="preserve">na </w:t>
      </w:r>
      <w:r w:rsidR="008E170A">
        <w:t>određeno, nepuno radno vrijeme 30 sati tjedno,</w:t>
      </w:r>
    </w:p>
    <w:p w:rsidR="008E170A" w:rsidRDefault="00DF799F" w:rsidP="00DF799F">
      <w:pPr>
        <w:pStyle w:val="Odlomakpopisa"/>
        <w:numPr>
          <w:ilvl w:val="0"/>
          <w:numId w:val="1"/>
        </w:numPr>
      </w:pPr>
      <w:r w:rsidRPr="00DF799F">
        <w:t xml:space="preserve">Dana je suglasnost za zasnivanje radnog odnosa na radnom mjestu pomoćnika u nastavi s </w:t>
      </w:r>
      <w:r w:rsidR="008E170A">
        <w:t xml:space="preserve">Paolom Ivok, </w:t>
      </w:r>
      <w:r>
        <w:t xml:space="preserve">na </w:t>
      </w:r>
      <w:r w:rsidR="008E170A">
        <w:t>određeno, nepuno radno vrijeme 30 sati tjedno,</w:t>
      </w:r>
    </w:p>
    <w:p w:rsidR="00E17F18" w:rsidRDefault="008A2A4C" w:rsidP="008A2A4C">
      <w:pPr>
        <w:pStyle w:val="Odlomakpopisa"/>
        <w:numPr>
          <w:ilvl w:val="0"/>
          <w:numId w:val="1"/>
        </w:numPr>
      </w:pPr>
      <w:r w:rsidRPr="008A2A4C">
        <w:t xml:space="preserve">Dana je suglasnost za zasnivanje radnog odnosa na radnom mjestu pomoćnika u nastavi s </w:t>
      </w:r>
      <w:r w:rsidR="008E170A">
        <w:t xml:space="preserve">Ivanom Horvatom, </w:t>
      </w:r>
      <w:r>
        <w:t xml:space="preserve">na </w:t>
      </w:r>
      <w:r w:rsidR="008E170A">
        <w:t>određeno, nepu</w:t>
      </w:r>
      <w:r>
        <w:t>no radno vrijeme 30 sati tjedno</w:t>
      </w:r>
    </w:p>
    <w:p w:rsidR="00847B14" w:rsidRPr="000D72DE" w:rsidRDefault="00847B14" w:rsidP="00847B14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Donesena je</w:t>
      </w:r>
      <w:r w:rsidRPr="000D72DE">
        <w:rPr>
          <w:sz w:val="22"/>
          <w:szCs w:val="22"/>
        </w:rPr>
        <w:t xml:space="preserve"> Odluk</w:t>
      </w:r>
      <w:r>
        <w:rPr>
          <w:sz w:val="22"/>
          <w:szCs w:val="22"/>
        </w:rPr>
        <w:t>a</w:t>
      </w:r>
      <w:r w:rsidRPr="000D72DE">
        <w:rPr>
          <w:sz w:val="22"/>
          <w:szCs w:val="22"/>
        </w:rPr>
        <w:t xml:space="preserve"> o cijeni školske kuhinje za šk. g. 2022./23.</w:t>
      </w:r>
    </w:p>
    <w:p w:rsidR="00847B14" w:rsidRPr="00152B86" w:rsidRDefault="00847B14" w:rsidP="00847B14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Donesena je</w:t>
      </w:r>
      <w:r w:rsidRPr="000D72DE">
        <w:rPr>
          <w:sz w:val="22"/>
          <w:szCs w:val="22"/>
        </w:rPr>
        <w:t xml:space="preserve"> Odluk</w:t>
      </w:r>
      <w:r>
        <w:rPr>
          <w:sz w:val="22"/>
          <w:szCs w:val="22"/>
        </w:rPr>
        <w:t>a</w:t>
      </w:r>
      <w:r w:rsidRPr="000D72DE">
        <w:rPr>
          <w:sz w:val="22"/>
          <w:szCs w:val="22"/>
        </w:rPr>
        <w:t xml:space="preserve"> o cijeni programa produženog boravka za šk. g. 2022./23.</w:t>
      </w:r>
    </w:p>
    <w:p w:rsidR="00847B14" w:rsidRPr="006A7B81" w:rsidRDefault="00847B14" w:rsidP="00847B14">
      <w:pPr>
        <w:pStyle w:val="Odlomakpopisa"/>
        <w:rPr>
          <w:sz w:val="22"/>
          <w:szCs w:val="22"/>
        </w:rPr>
      </w:pPr>
    </w:p>
    <w:p w:rsidR="00847B14" w:rsidRPr="00E17F18" w:rsidRDefault="00847B14" w:rsidP="00847B14">
      <w:pPr>
        <w:pStyle w:val="Odlomakpopisa"/>
      </w:pPr>
    </w:p>
    <w:p w:rsidR="00C52A84" w:rsidRPr="00A4456F" w:rsidRDefault="00C52A84" w:rsidP="00C52A84">
      <w:pPr>
        <w:ind w:left="360"/>
      </w:pPr>
      <w:bookmarkStart w:id="0" w:name="_GoBack"/>
      <w:bookmarkEnd w:id="0"/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2D363B" w:rsidRPr="00BB77A7" w:rsidRDefault="00032E01" w:rsidP="002D363B">
      <w:r>
        <w:t>Melita Zmaić, v.r.</w:t>
      </w:r>
      <w:r w:rsidR="005E20C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3B0BD8">
        <w:t>Tanja Madžarac</w:t>
      </w:r>
      <w:r>
        <w:t>,v.r.</w:t>
      </w:r>
    </w:p>
    <w:p w:rsidR="005468E6" w:rsidRDefault="005468E6"/>
    <w:sectPr w:rsidR="0054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32E01"/>
    <w:rsid w:val="00074AB0"/>
    <w:rsid w:val="000949E6"/>
    <w:rsid w:val="000D72DE"/>
    <w:rsid w:val="000F1415"/>
    <w:rsid w:val="0010249F"/>
    <w:rsid w:val="00144A0B"/>
    <w:rsid w:val="00152B86"/>
    <w:rsid w:val="00156266"/>
    <w:rsid w:val="001622A6"/>
    <w:rsid w:val="00170371"/>
    <w:rsid w:val="001720A2"/>
    <w:rsid w:val="001B78FF"/>
    <w:rsid w:val="001C5E5A"/>
    <w:rsid w:val="00247720"/>
    <w:rsid w:val="00261129"/>
    <w:rsid w:val="002A7509"/>
    <w:rsid w:val="002D363B"/>
    <w:rsid w:val="00303305"/>
    <w:rsid w:val="00312A13"/>
    <w:rsid w:val="003522D3"/>
    <w:rsid w:val="00354EF1"/>
    <w:rsid w:val="00361B8E"/>
    <w:rsid w:val="00372F47"/>
    <w:rsid w:val="003B0BD8"/>
    <w:rsid w:val="003B3488"/>
    <w:rsid w:val="003E02C0"/>
    <w:rsid w:val="00443E9A"/>
    <w:rsid w:val="0046110A"/>
    <w:rsid w:val="004668F6"/>
    <w:rsid w:val="004C42AF"/>
    <w:rsid w:val="005260DE"/>
    <w:rsid w:val="00540BF3"/>
    <w:rsid w:val="005468E6"/>
    <w:rsid w:val="005E20CB"/>
    <w:rsid w:val="005F45F7"/>
    <w:rsid w:val="0061399F"/>
    <w:rsid w:val="006466D1"/>
    <w:rsid w:val="006823C4"/>
    <w:rsid w:val="00691D31"/>
    <w:rsid w:val="006971C5"/>
    <w:rsid w:val="006A4BBC"/>
    <w:rsid w:val="006B3CE4"/>
    <w:rsid w:val="006C3FCA"/>
    <w:rsid w:val="006F4871"/>
    <w:rsid w:val="00732D43"/>
    <w:rsid w:val="00773294"/>
    <w:rsid w:val="007B261D"/>
    <w:rsid w:val="00847B14"/>
    <w:rsid w:val="00874AA5"/>
    <w:rsid w:val="00877248"/>
    <w:rsid w:val="008A2A4C"/>
    <w:rsid w:val="008B5191"/>
    <w:rsid w:val="008C6EF3"/>
    <w:rsid w:val="008E170A"/>
    <w:rsid w:val="00904632"/>
    <w:rsid w:val="00906F6C"/>
    <w:rsid w:val="00941E2E"/>
    <w:rsid w:val="00997087"/>
    <w:rsid w:val="009E4C50"/>
    <w:rsid w:val="009F5FF7"/>
    <w:rsid w:val="00A22A27"/>
    <w:rsid w:val="00AB3E0E"/>
    <w:rsid w:val="00AD74A3"/>
    <w:rsid w:val="00AE4AF4"/>
    <w:rsid w:val="00B121FF"/>
    <w:rsid w:val="00B126E3"/>
    <w:rsid w:val="00B57834"/>
    <w:rsid w:val="00B82831"/>
    <w:rsid w:val="00BE3AD2"/>
    <w:rsid w:val="00BF7873"/>
    <w:rsid w:val="00C52A84"/>
    <w:rsid w:val="00CB64C0"/>
    <w:rsid w:val="00D305C5"/>
    <w:rsid w:val="00D414FA"/>
    <w:rsid w:val="00D878A0"/>
    <w:rsid w:val="00DB00FB"/>
    <w:rsid w:val="00DF799F"/>
    <w:rsid w:val="00E17F18"/>
    <w:rsid w:val="00E554DD"/>
    <w:rsid w:val="00E55633"/>
    <w:rsid w:val="00E57BD5"/>
    <w:rsid w:val="00F739BF"/>
    <w:rsid w:val="00FA074C"/>
    <w:rsid w:val="00FA7722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B6B8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86</cp:revision>
  <cp:lastPrinted>2021-05-10T07:40:00Z</cp:lastPrinted>
  <dcterms:created xsi:type="dcterms:W3CDTF">2021-05-10T07:32:00Z</dcterms:created>
  <dcterms:modified xsi:type="dcterms:W3CDTF">2022-09-02T09:25:00Z</dcterms:modified>
</cp:coreProperties>
</file>