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8D4D7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16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EB640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12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2024. – </w:t>
      </w:r>
      <w:r w:rsidR="008D4D7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20</w:t>
      </w:r>
      <w:r w:rsidR="00EB640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12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2024.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1F0BF3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1F0BF3" w:rsidRPr="00734C07" w:rsidRDefault="008D4D72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16</w:t>
            </w:r>
            <w:r w:rsidR="00EB6404">
              <w:rPr>
                <w:rFonts w:ascii="Comic Sans MS" w:hAnsi="Comic Sans MS"/>
                <w:b/>
                <w:color w:val="538135" w:themeColor="accent6" w:themeShade="BF"/>
              </w:rPr>
              <w:t>. 12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1F0BF3" w:rsidRDefault="008D4D72" w:rsidP="00537A6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zdravi namaz na raženom kruhu, jogurt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610CD9" w:rsidP="00537A6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juneći paprikaš, </w:t>
            </w:r>
            <w:r w:rsidR="00537A6E">
              <w:rPr>
                <w:rFonts w:ascii="Comic Sans MS" w:hAnsi="Comic Sans MS"/>
                <w:sz w:val="28"/>
                <w:szCs w:val="28"/>
                <w:lang w:eastAsia="en-US"/>
              </w:rPr>
              <w:t>tjestenina, salata, raženi kruh</w:t>
            </w:r>
          </w:p>
        </w:tc>
      </w:tr>
      <w:tr w:rsidR="001F0BF3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1F0BF3" w:rsidRDefault="008D4D72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17</w:t>
            </w:r>
            <w:r w:rsidR="00EB6404">
              <w:rPr>
                <w:rFonts w:ascii="Comic Sans MS" w:hAnsi="Comic Sans MS"/>
                <w:b/>
                <w:color w:val="538135" w:themeColor="accent6" w:themeShade="BF"/>
              </w:rPr>
              <w:t>. 12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F0BF3" w:rsidRDefault="008D4D72" w:rsidP="00537A6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hot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-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dog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kečap, sok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610CD9" w:rsidP="00537A6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pohani pileći odrezak, rizi-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bizi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salata, sok</w:t>
            </w:r>
          </w:p>
        </w:tc>
      </w:tr>
      <w:tr w:rsidR="001F0BF3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1F0BF3" w:rsidRDefault="008D4D72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18</w:t>
            </w:r>
            <w:r w:rsidR="00EB6404">
              <w:rPr>
                <w:rFonts w:ascii="Comic Sans MS" w:hAnsi="Comic Sans MS"/>
                <w:b/>
                <w:color w:val="538135" w:themeColor="accent6" w:themeShade="BF"/>
              </w:rPr>
              <w:t>. 12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1F0BF3" w:rsidRDefault="008D4D72" w:rsidP="00537A6E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kukuruzne pahuljice s mlijekom</w:t>
            </w:r>
            <w:r w:rsidR="00537A6E"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 w:rsidR="00537A6E">
              <w:rPr>
                <w:rFonts w:ascii="Comic Sans MS" w:hAnsi="Comic Sans MS"/>
                <w:sz w:val="28"/>
                <w:szCs w:val="28"/>
              </w:rPr>
              <w:t>orašasti</w:t>
            </w:r>
            <w:proofErr w:type="spellEnd"/>
            <w:r w:rsidR="00537A6E">
              <w:rPr>
                <w:rFonts w:ascii="Comic Sans MS" w:hAnsi="Comic Sans MS"/>
                <w:sz w:val="28"/>
                <w:szCs w:val="28"/>
              </w:rPr>
              <w:t xml:space="preserve"> plodovi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610CD9" w:rsidP="009F040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pljeskavica, grah salata,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</w:t>
            </w:r>
            <w:r w:rsidR="008815BB">
              <w:rPr>
                <w:rFonts w:ascii="Comic Sans MS" w:hAnsi="Comic Sans MS"/>
                <w:sz w:val="28"/>
                <w:szCs w:val="28"/>
                <w:lang w:eastAsia="en-US"/>
              </w:rPr>
              <w:t>i</w:t>
            </w:r>
            <w:proofErr w:type="spellEnd"/>
            <w:r w:rsidR="008815BB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voda</w:t>
            </w:r>
            <w:r w:rsidR="00E84C29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F0BF3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8D4D72">
              <w:rPr>
                <w:rFonts w:ascii="Comic Sans MS" w:hAnsi="Comic Sans MS"/>
                <w:b/>
                <w:color w:val="538135" w:themeColor="accent6" w:themeShade="BF"/>
              </w:rPr>
              <w:t>19</w:t>
            </w:r>
            <w:r w:rsidR="00EB6404">
              <w:rPr>
                <w:rFonts w:ascii="Comic Sans MS" w:hAnsi="Comic Sans MS"/>
                <w:b/>
                <w:color w:val="538135" w:themeColor="accent6" w:themeShade="BF"/>
              </w:rPr>
              <w:t>. 12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1F0BF3" w:rsidRDefault="00610CD9" w:rsidP="00537A6E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</w:t>
            </w:r>
            <w:r w:rsidR="008D4D72">
              <w:rPr>
                <w:rFonts w:ascii="Comic Sans MS" w:hAnsi="Comic Sans MS"/>
                <w:bCs/>
                <w:sz w:val="28"/>
                <w:szCs w:val="28"/>
              </w:rPr>
              <w:t>endvič u žemlji s čajnom salamom, kiseli krastavci, voćni čaj s limunom i medom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Pr="00582384" w:rsidRDefault="00610CD9" w:rsidP="00537A6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varivo od povrća s krumpirom i vratinom, zlatni kruh</w:t>
            </w:r>
            <w:bookmarkStart w:id="0" w:name="_GoBack"/>
            <w:bookmarkEnd w:id="0"/>
          </w:p>
        </w:tc>
      </w:tr>
      <w:tr w:rsidR="001F0BF3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1F0BF3" w:rsidRDefault="008D4D72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20</w:t>
            </w:r>
            <w:r w:rsidR="00EB6404">
              <w:rPr>
                <w:rFonts w:ascii="Comic Sans MS" w:hAnsi="Comic Sans MS"/>
                <w:b/>
                <w:color w:val="538135" w:themeColor="accent6" w:themeShade="BF"/>
              </w:rPr>
              <w:t>. 12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1F0BF3" w:rsidRDefault="008815BB" w:rsidP="00610CD9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, </w:t>
            </w:r>
            <w:r w:rsidR="00610CD9">
              <w:rPr>
                <w:rFonts w:ascii="Comic Sans MS" w:hAnsi="Comic Sans MS"/>
                <w:bCs/>
                <w:sz w:val="28"/>
                <w:szCs w:val="28"/>
              </w:rPr>
              <w:t>voda u bočici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610CD9" w:rsidP="00301C5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nastava ujutro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276CA"/>
    <w:rsid w:val="00052C6D"/>
    <w:rsid w:val="00120848"/>
    <w:rsid w:val="001913D7"/>
    <w:rsid w:val="00192710"/>
    <w:rsid w:val="001D47E8"/>
    <w:rsid w:val="001F0BF3"/>
    <w:rsid w:val="0024262B"/>
    <w:rsid w:val="002623F9"/>
    <w:rsid w:val="002D211E"/>
    <w:rsid w:val="00301C53"/>
    <w:rsid w:val="00321187"/>
    <w:rsid w:val="003A7A2B"/>
    <w:rsid w:val="004239ED"/>
    <w:rsid w:val="00452D83"/>
    <w:rsid w:val="004F157C"/>
    <w:rsid w:val="00506254"/>
    <w:rsid w:val="00537A6E"/>
    <w:rsid w:val="0057675F"/>
    <w:rsid w:val="00582384"/>
    <w:rsid w:val="005F43D2"/>
    <w:rsid w:val="00610CD9"/>
    <w:rsid w:val="006857BB"/>
    <w:rsid w:val="0069133A"/>
    <w:rsid w:val="00696E10"/>
    <w:rsid w:val="006B2CCF"/>
    <w:rsid w:val="006D63D5"/>
    <w:rsid w:val="007061B2"/>
    <w:rsid w:val="00734B46"/>
    <w:rsid w:val="00734C07"/>
    <w:rsid w:val="00791B95"/>
    <w:rsid w:val="007E01E4"/>
    <w:rsid w:val="007F430C"/>
    <w:rsid w:val="00831798"/>
    <w:rsid w:val="008753A2"/>
    <w:rsid w:val="008815BB"/>
    <w:rsid w:val="008A7442"/>
    <w:rsid w:val="008C4351"/>
    <w:rsid w:val="008D4D72"/>
    <w:rsid w:val="0099530F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63D21"/>
    <w:rsid w:val="00DD6222"/>
    <w:rsid w:val="00E52378"/>
    <w:rsid w:val="00E64930"/>
    <w:rsid w:val="00E84C29"/>
    <w:rsid w:val="00E91745"/>
    <w:rsid w:val="00EB6404"/>
    <w:rsid w:val="00ED4452"/>
    <w:rsid w:val="00EF081C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3</cp:revision>
  <cp:lastPrinted>2024-12-06T11:23:00Z</cp:lastPrinted>
  <dcterms:created xsi:type="dcterms:W3CDTF">2024-12-13T10:15:00Z</dcterms:created>
  <dcterms:modified xsi:type="dcterms:W3CDTF">2024-12-13T10:57:00Z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